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09" w:rsidRPr="000C7BC6" w:rsidRDefault="00B16509" w:rsidP="00B16509">
      <w:pPr>
        <w:pStyle w:val="Default"/>
        <w:spacing w:before="0" w:line="276" w:lineRule="auto"/>
        <w:jc w:val="right"/>
        <w:rPr>
          <w:rFonts w:ascii="Times New Roman" w:eastAsia="Bookman Old Style" w:hAnsi="Times New Roman" w:cs="Times New Roman"/>
          <w:b/>
          <w:bCs/>
        </w:rPr>
      </w:pPr>
      <w:bookmarkStart w:id="0" w:name="_GoBack"/>
      <w:bookmarkEnd w:id="0"/>
      <w:r w:rsidRPr="000C7BC6">
        <w:rPr>
          <w:rFonts w:ascii="Times New Roman" w:hAnsi="Times New Roman" w:cs="Times New Roman"/>
        </w:rPr>
        <w:t>NIMH/MRD/FORM/V2/2024/28</w:t>
      </w:r>
    </w:p>
    <w:p w:rsidR="00F1686F" w:rsidRPr="000C7BC6" w:rsidRDefault="00F1686F">
      <w:pPr>
        <w:pStyle w:val="Default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686F" w:rsidRPr="000C7BC6" w:rsidRDefault="00E23B30">
      <w:pPr>
        <w:pStyle w:val="Default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C7BC6">
        <w:rPr>
          <w:rFonts w:ascii="Times New Roman" w:hAnsi="Times New Roman" w:cs="Times New Roman"/>
          <w:b/>
          <w:bCs/>
          <w:lang w:val="en-US"/>
        </w:rPr>
        <w:t>Out</w:t>
      </w:r>
      <w:r w:rsidR="006B28EB">
        <w:rPr>
          <w:rFonts w:ascii="Times New Roman" w:hAnsi="Times New Roman" w:cs="Times New Roman"/>
          <w:b/>
          <w:bCs/>
          <w:lang w:val="en-US"/>
        </w:rPr>
        <w:t>p</w:t>
      </w:r>
      <w:r w:rsidRPr="000C7BC6">
        <w:rPr>
          <w:rFonts w:ascii="Times New Roman" w:hAnsi="Times New Roman" w:cs="Times New Roman"/>
          <w:b/>
          <w:bCs/>
          <w:lang w:val="en-US"/>
        </w:rPr>
        <w:t xml:space="preserve">atient Feedback Form </w:t>
      </w:r>
    </w:p>
    <w:p w:rsidR="00F1686F" w:rsidRPr="000C7BC6" w:rsidRDefault="00E23B30">
      <w:pPr>
        <w:pStyle w:val="Default"/>
        <w:spacing w:before="0" w:line="276" w:lineRule="auto"/>
        <w:rPr>
          <w:rFonts w:ascii="Times New Roman" w:eastAsia="Times New Roman" w:hAnsi="Times New Roman" w:cs="Times New Roman"/>
          <w:b/>
          <w:bCs/>
        </w:rPr>
      </w:pPr>
      <w:r w:rsidRPr="000C7BC6">
        <w:rPr>
          <w:rFonts w:ascii="Times New Roman" w:hAnsi="Times New Roman" w:cs="Times New Roman"/>
          <w:b/>
          <w:bCs/>
          <w:lang w:val="en-US"/>
        </w:rPr>
        <w:t xml:space="preserve">Patient’s Name: </w:t>
      </w:r>
    </w:p>
    <w:p w:rsidR="00F1686F" w:rsidRPr="000C7BC6" w:rsidRDefault="00F1686F">
      <w:pPr>
        <w:pStyle w:val="Default"/>
        <w:spacing w:before="0" w:line="276" w:lineRule="auto"/>
        <w:rPr>
          <w:rFonts w:ascii="Times New Roman" w:eastAsia="Times New Roman" w:hAnsi="Times New Roman" w:cs="Times New Roman"/>
          <w:b/>
          <w:bCs/>
        </w:rPr>
      </w:pPr>
    </w:p>
    <w:p w:rsidR="00F1686F" w:rsidRPr="000C7BC6" w:rsidRDefault="00E23B30">
      <w:pPr>
        <w:pStyle w:val="Default"/>
        <w:spacing w:before="0" w:line="276" w:lineRule="auto"/>
        <w:rPr>
          <w:rFonts w:ascii="Times New Roman" w:eastAsia="Times New Roman" w:hAnsi="Times New Roman" w:cs="Times New Roman"/>
          <w:b/>
          <w:bCs/>
        </w:rPr>
      </w:pPr>
      <w:r w:rsidRPr="000C7BC6">
        <w:rPr>
          <w:rFonts w:ascii="Times New Roman" w:hAnsi="Times New Roman" w:cs="Times New Roman"/>
          <w:b/>
          <w:bCs/>
          <w:lang w:val="en-US"/>
        </w:rPr>
        <w:t xml:space="preserve">UHID No:                        Department:                            Mobile Number: </w:t>
      </w:r>
    </w:p>
    <w:p w:rsidR="00F1686F" w:rsidRPr="000C7BC6" w:rsidRDefault="00F1686F">
      <w:pPr>
        <w:pStyle w:val="Default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5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376"/>
        <w:gridCol w:w="3143"/>
      </w:tblGrid>
      <w:tr w:rsidR="00F1686F" w:rsidRPr="000C7BC6" w:rsidTr="006B28EB">
        <w:trPr>
          <w:trHeight w:val="792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>
            <w:pPr>
              <w:pStyle w:val="TableStyle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E23B30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Services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Rating (0-10)</w:t>
            </w:r>
          </w:p>
          <w:p w:rsidR="00F1686F" w:rsidRPr="000C7BC6" w:rsidRDefault="00E23B30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 is very poor service  and 10 means Excellent Service </w:t>
            </w:r>
          </w:p>
        </w:tc>
      </w:tr>
      <w:tr w:rsidR="00F1686F" w:rsidRPr="000C7BC6" w:rsidTr="006B28EB">
        <w:trPr>
          <w:trHeight w:val="532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Helpfulness and courtesy of the staff at the registration, cash and enquiry counters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7C40DE" w:rsidP="006B28EB">
            <w:r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Waiting time for 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egistration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7C40DE" w:rsidP="006B28EB">
            <w:r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Waiting time for 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onsultation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476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 area facilities including chairs, wheel chairs, drinking water facility and toilets.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 w:rsidR="006B28EB"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care provided by doctors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 w:rsidP="006B28E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Availability of </w:t>
            </w:r>
            <w:r w:rsidR="006B2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edicines at the Pharmacy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476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 services: Ease of getting appointments, services and reports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660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7C40DE" w:rsidP="006B28EB">
            <w:r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Waiting time for 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iagnostic services (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ab investigations, </w:t>
            </w:r>
            <w:r w:rsidR="006B28EB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scanning services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etc</w:t>
            </w:r>
            <w:r w:rsidR="006B28EB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E23B30" w:rsidRPr="000C7BC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 w:rsidP="006B28E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Cleanliness in the hospital and washrooms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532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 w:rsidP="006B28E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provided by the staff and ease of navigating </w:t>
            </w:r>
            <w:r w:rsidR="006B2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epartments/</w:t>
            </w:r>
            <w:r w:rsidR="006B2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ervices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Canteen </w:t>
            </w:r>
            <w:r w:rsidR="006B28EB"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facility (food and beverages)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 w:rsidTr="006B28EB">
        <w:trPr>
          <w:trHeight w:val="295"/>
          <w:jc w:val="center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 w:rsidP="006B28E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Overall </w:t>
            </w:r>
            <w:r w:rsidR="006B2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xperience 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F1686F"/>
        </w:tc>
      </w:tr>
      <w:tr w:rsidR="00F1686F" w:rsidRPr="000C7BC6">
        <w:trPr>
          <w:trHeight w:val="2237"/>
          <w:jc w:val="center"/>
        </w:trPr>
        <w:tc>
          <w:tcPr>
            <w:tcW w:w="9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86F" w:rsidRPr="000C7BC6" w:rsidRDefault="00E23B30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 </w:t>
            </w:r>
            <w:r w:rsidR="006B28EB"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suggestions and experience </w:t>
            </w:r>
            <w:r w:rsidRPr="000C7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NIMHANS OPD  </w:t>
            </w: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F1686F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86F" w:rsidRPr="000C7BC6" w:rsidRDefault="00E23B3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C7BC6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         Signature:</w:t>
            </w:r>
          </w:p>
        </w:tc>
      </w:tr>
    </w:tbl>
    <w:p w:rsidR="00F1686F" w:rsidRPr="000C7BC6" w:rsidRDefault="00F1686F">
      <w:pPr>
        <w:pStyle w:val="Default"/>
        <w:widowControl w:val="0"/>
        <w:spacing w:before="0" w:line="240" w:lineRule="auto"/>
        <w:ind w:left="108" w:hanging="108"/>
        <w:jc w:val="center"/>
        <w:rPr>
          <w:rFonts w:ascii="Times New Roman" w:hAnsi="Times New Roman" w:cs="Times New Roman"/>
        </w:rPr>
      </w:pPr>
    </w:p>
    <w:sectPr w:rsidR="00F1686F" w:rsidRPr="000C7BC6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7E" w:rsidRDefault="00847D7E">
      <w:r>
        <w:separator/>
      </w:r>
    </w:p>
  </w:endnote>
  <w:endnote w:type="continuationSeparator" w:id="0">
    <w:p w:rsidR="00847D7E" w:rsidRDefault="008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7E" w:rsidRDefault="00847D7E">
      <w:r>
        <w:separator/>
      </w:r>
    </w:p>
  </w:footnote>
  <w:footnote w:type="continuationSeparator" w:id="0">
    <w:p w:rsidR="00847D7E" w:rsidRDefault="0084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9" w:rsidRDefault="00B16509" w:rsidP="00B16509">
    <w:pPr>
      <w:pStyle w:val="Default"/>
      <w:spacing w:before="0" w:line="276" w:lineRule="auto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  <w:noProof/>
      </w:rPr>
      <w:drawing>
        <wp:inline distT="0" distB="0" distL="0" distR="0" wp14:anchorId="32961C71" wp14:editId="43CDE109">
          <wp:extent cx="382405" cy="356912"/>
          <wp:effectExtent l="0" t="0" r="0" b="0"/>
          <wp:docPr id="1073741825" name="officeArt object" descr="C:\Users\mrd2\Desktop\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rd2\Desktop\images.jpg" descr="C:\Users\mrd2\Desktop\imag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05" cy="35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B16509" w:rsidRDefault="00B16509" w:rsidP="00B16509">
    <w:pPr>
      <w:pStyle w:val="Default"/>
      <w:spacing w:before="0" w:line="276" w:lineRule="auto"/>
      <w:jc w:val="center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  <w:lang w:val="en-US"/>
      </w:rPr>
      <w:t>NATIONAL INSTITUTE OF MENTAL HEALTH AND NEURO SCIENCES</w:t>
    </w:r>
  </w:p>
  <w:p w:rsidR="00B16509" w:rsidRDefault="00B16509" w:rsidP="00B16509">
    <w:pPr>
      <w:pStyle w:val="Default"/>
      <w:spacing w:before="0" w:line="276" w:lineRule="auto"/>
      <w:jc w:val="center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  <w:lang w:val="en-US"/>
      </w:rPr>
      <w:t>(INSTITUTE OF NATIONAL IMPORTANCE</w:t>
    </w:r>
    <w:r>
      <w:rPr>
        <w:rFonts w:ascii="Times New Roman" w:hAnsi="Times New Roman"/>
        <w:b/>
        <w:bCs/>
        <w:lang w:val="de-DE"/>
      </w:rPr>
      <w:t>) BENGALURU-560029.</w:t>
    </w:r>
  </w:p>
  <w:p w:rsidR="00B16509" w:rsidRDefault="00B16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F"/>
    <w:rsid w:val="000147FB"/>
    <w:rsid w:val="000C7BC6"/>
    <w:rsid w:val="006B28EB"/>
    <w:rsid w:val="006F74B0"/>
    <w:rsid w:val="0072601E"/>
    <w:rsid w:val="00736044"/>
    <w:rsid w:val="007C40DE"/>
    <w:rsid w:val="00847D7E"/>
    <w:rsid w:val="00982C71"/>
    <w:rsid w:val="00B16509"/>
    <w:rsid w:val="00D41F4F"/>
    <w:rsid w:val="00E23B30"/>
    <w:rsid w:val="00F1686F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BB604-2F17-4ABE-9351-685CDB0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B16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George</dc:creator>
  <cp:lastModifiedBy>Prabhu Dev M</cp:lastModifiedBy>
  <cp:revision>2</cp:revision>
  <dcterms:created xsi:type="dcterms:W3CDTF">2024-06-03T07:37:00Z</dcterms:created>
  <dcterms:modified xsi:type="dcterms:W3CDTF">2024-06-03T07:37:00Z</dcterms:modified>
</cp:coreProperties>
</file>